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B15AC" w14:textId="77777777" w:rsidR="00003C03" w:rsidRPr="00003C03" w:rsidRDefault="00003C03" w:rsidP="00003C03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003C03">
        <w:rPr>
          <w:rFonts w:ascii="Arial" w:eastAsia="Times New Roman" w:hAnsi="Arial" w:cs="Times New Roman"/>
          <w:b/>
          <w:bCs/>
          <w:color w:val="181818"/>
          <w:sz w:val="32"/>
          <w:szCs w:val="32"/>
          <w:lang w:eastAsia="ru-RU"/>
        </w:rPr>
        <w:t>Сценарий конкурса чтецов.</w:t>
      </w:r>
    </w:p>
    <w:p w14:paraId="695B364F" w14:textId="77777777" w:rsidR="00003C03" w:rsidRPr="00003C03" w:rsidRDefault="00003C03" w:rsidP="00003C0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003C03">
        <w:rPr>
          <w:rFonts w:ascii="Arial" w:eastAsia="Times New Roman" w:hAnsi="Arial" w:cs="Times New Roman"/>
          <w:b/>
          <w:bCs/>
          <w:color w:val="181818"/>
          <w:sz w:val="32"/>
          <w:szCs w:val="32"/>
          <w:lang w:eastAsia="ru-RU"/>
        </w:rPr>
        <w:t>Ведущий:</w:t>
      </w:r>
    </w:p>
    <w:p w14:paraId="6B3F51D5" w14:textId="77777777" w:rsidR="00003C03" w:rsidRPr="00003C03" w:rsidRDefault="00003C03" w:rsidP="00003C0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003C03">
        <w:rPr>
          <w:rFonts w:ascii="Arial" w:eastAsia="Times New Roman" w:hAnsi="Arial" w:cs="Times New Roman"/>
          <w:color w:val="181818"/>
          <w:sz w:val="32"/>
          <w:szCs w:val="32"/>
          <w:lang w:eastAsia="ru-RU"/>
        </w:rPr>
        <w:t>- Поэзии чудесная страница</w:t>
      </w:r>
    </w:p>
    <w:p w14:paraId="7733501C" w14:textId="77777777" w:rsidR="00003C03" w:rsidRPr="00003C03" w:rsidRDefault="00003C03" w:rsidP="00003C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Для нас сегодня открывает дверь.</w:t>
      </w:r>
    </w:p>
    <w:p w14:paraId="06954C91" w14:textId="77777777" w:rsidR="00003C03" w:rsidRPr="00003C03" w:rsidRDefault="00003C03" w:rsidP="00003C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И чудо пусть любое сотворится!</w:t>
      </w:r>
    </w:p>
    <w:p w14:paraId="28A71D09" w14:textId="77777777" w:rsidR="00003C03" w:rsidRPr="00003C03" w:rsidRDefault="00003C03" w:rsidP="00003C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Ты, главное, в него всем сердцем верь!</w:t>
      </w:r>
    </w:p>
    <w:p w14:paraId="2E11AB40" w14:textId="77777777" w:rsidR="00003C03" w:rsidRPr="00003C03" w:rsidRDefault="00003C03" w:rsidP="00003C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Любовь и красота природы,</w:t>
      </w:r>
    </w:p>
    <w:p w14:paraId="76E38CF0" w14:textId="77777777" w:rsidR="00003C03" w:rsidRPr="00003C03" w:rsidRDefault="00003C03" w:rsidP="00003C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Дорога сказок, мир – любой, -</w:t>
      </w:r>
    </w:p>
    <w:p w14:paraId="12A2D976" w14:textId="77777777" w:rsidR="00003C03" w:rsidRPr="00003C03" w:rsidRDefault="00003C03" w:rsidP="00003C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Подвластно все ПОЭЗИИ, - Попробуй!</w:t>
      </w:r>
    </w:p>
    <w:p w14:paraId="0C7D4A87" w14:textId="77777777" w:rsidR="00003C03" w:rsidRPr="00003C03" w:rsidRDefault="00003C03" w:rsidP="00003C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И дверь в ее Страну открой!</w:t>
      </w:r>
    </w:p>
    <w:p w14:paraId="3DA0DB89" w14:textId="77777777" w:rsidR="00003C03" w:rsidRPr="00003C03" w:rsidRDefault="00003C03" w:rsidP="00003C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3C0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5F12DCFA" w14:textId="0D7D43CE" w:rsidR="00003C03" w:rsidRPr="00003C03" w:rsidRDefault="00003C03" w:rsidP="00003C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3C03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Ведущий: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 Добрый день дорогие ребята и уважаемые взрослые! Сегодня мы проводим конкурс чтецов</w:t>
      </w:r>
      <w:r w:rsidR="0070549D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на тему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«Мое любимое произведение». Я думаю, что проведение этого конкурса ста</w:t>
      </w:r>
      <w:r w:rsidR="00171E2D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ло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доброй традицией в нашем детском саду. Давайте поприветствуем участников конкурса. </w:t>
      </w:r>
      <w:r w:rsidRPr="00003C03">
        <w:rPr>
          <w:rFonts w:ascii="Arial" w:eastAsia="Times New Roman" w:hAnsi="Arial" w:cs="Arial"/>
          <w:b/>
          <w:bCs/>
          <w:color w:val="181818"/>
          <w:sz w:val="32"/>
          <w:szCs w:val="32"/>
          <w:u w:val="single"/>
          <w:lang w:eastAsia="ru-RU"/>
        </w:rPr>
        <w:t>(вход)</w:t>
      </w:r>
    </w:p>
    <w:p w14:paraId="71B44439" w14:textId="364B3580" w:rsidR="00003C03" w:rsidRPr="00003C03" w:rsidRDefault="00003C03" w:rsidP="00003C03">
      <w:pPr>
        <w:shd w:val="clear" w:color="auto" w:fill="FFFFFF"/>
        <w:spacing w:before="28" w:after="2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А какой же конкурс без компетентного жюри? Им сегодня предстоит очень ответственное дело –выбрать самых лучших. Поэтому оценивать наших участников будут мудрые и справедливые взрослые.</w:t>
      </w:r>
    </w:p>
    <w:p w14:paraId="463D35D4" w14:textId="6150210A" w:rsidR="00003C03" w:rsidRPr="00171E2D" w:rsidRDefault="00003C03" w:rsidP="00171E2D">
      <w:pPr>
        <w:shd w:val="clear" w:color="auto" w:fill="FFFFFF"/>
        <w:spacing w:before="28" w:after="2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546EF37" w14:textId="77777777" w:rsidR="00003C03" w:rsidRPr="00003C03" w:rsidRDefault="00003C03" w:rsidP="00003C03">
      <w:pPr>
        <w:shd w:val="clear" w:color="auto" w:fill="FFFFFF"/>
        <w:spacing w:before="28" w:after="2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3C03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Ведущий</w:t>
      </w:r>
      <w:proofErr w:type="gramStart"/>
      <w:r w:rsidRPr="00003C03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: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 Итак</w:t>
      </w:r>
      <w:proofErr w:type="gramEnd"/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, участники конкурса готовы показать своё мастерство. Жюри готово оценивать участников конкурса. Зрители готовы слушать и болеть за своих друзей. Тогда конкурс чтецов объявляется - открытым!</w:t>
      </w:r>
    </w:p>
    <w:p w14:paraId="7D53EBB7" w14:textId="72793383" w:rsidR="00003C03" w:rsidRDefault="00003C03" w:rsidP="00003C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003C03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Ведущий</w:t>
      </w:r>
      <w:proofErr w:type="gramStart"/>
      <w:r w:rsidRPr="00003C03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: 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И</w:t>
      </w:r>
      <w:proofErr w:type="gramEnd"/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открывают нашу конкурсную пр</w:t>
      </w:r>
      <w:r w:rsidR="00171E2D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ограмму первый участник. Встречаем, Галузина Артёма, он прочитает нам стихотворение </w:t>
      </w:r>
      <w:r w:rsidR="00171E2D" w:rsidRPr="0070549D">
        <w:rPr>
          <w:rFonts w:ascii="Arial" w:eastAsia="Times New Roman" w:hAnsi="Arial" w:cs="Arial"/>
          <w:b/>
          <w:color w:val="181818"/>
          <w:sz w:val="32"/>
          <w:szCs w:val="32"/>
          <w:lang w:eastAsia="ru-RU"/>
        </w:rPr>
        <w:t xml:space="preserve">Эмилии </w:t>
      </w:r>
      <w:proofErr w:type="spellStart"/>
      <w:r w:rsidR="00171E2D" w:rsidRPr="0070549D">
        <w:rPr>
          <w:rFonts w:ascii="Arial" w:eastAsia="Times New Roman" w:hAnsi="Arial" w:cs="Arial"/>
          <w:b/>
          <w:color w:val="181818"/>
          <w:sz w:val="32"/>
          <w:szCs w:val="32"/>
          <w:lang w:eastAsia="ru-RU"/>
        </w:rPr>
        <w:t>Мошковской</w:t>
      </w:r>
      <w:proofErr w:type="spellEnd"/>
      <w:r w:rsidR="00171E2D" w:rsidRPr="0070549D">
        <w:rPr>
          <w:rFonts w:ascii="Arial" w:eastAsia="Times New Roman" w:hAnsi="Arial" w:cs="Arial"/>
          <w:b/>
          <w:color w:val="181818"/>
          <w:sz w:val="32"/>
          <w:szCs w:val="32"/>
          <w:lang w:eastAsia="ru-RU"/>
        </w:rPr>
        <w:t xml:space="preserve"> «Добежали до вечера»</w:t>
      </w:r>
      <w:r w:rsidR="00171E2D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</w:t>
      </w:r>
    </w:p>
    <w:p w14:paraId="290FEC99" w14:textId="0C19148D" w:rsidR="00003C03" w:rsidRPr="0070549D" w:rsidRDefault="00003C03" w:rsidP="00003C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003C03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Ведущий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. Следующий </w:t>
      </w:r>
      <w:proofErr w:type="gramStart"/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участник </w:t>
      </w:r>
      <w:r w:rsidR="00403A3A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,</w:t>
      </w:r>
      <w:proofErr w:type="gramEnd"/>
      <w:r w:rsidR="00403A3A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 Ялов</w:t>
      </w:r>
      <w:r w:rsidR="0070549D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Матвей </w:t>
      </w:r>
      <w:r w:rsidR="00403A3A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,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расскажет замечательное стихотворение</w:t>
      </w:r>
      <w:r w:rsidR="00171E2D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</w:t>
      </w:r>
      <w:r w:rsidR="00171E2D" w:rsidRPr="0070549D">
        <w:rPr>
          <w:rFonts w:ascii="Arial" w:eastAsia="Times New Roman" w:hAnsi="Arial" w:cs="Arial"/>
          <w:b/>
          <w:color w:val="181818"/>
          <w:sz w:val="32"/>
          <w:szCs w:val="32"/>
          <w:lang w:eastAsia="ru-RU"/>
        </w:rPr>
        <w:t>Александра Сергеевича Пушкина «Уж небо осенью дышало…»</w:t>
      </w:r>
    </w:p>
    <w:p w14:paraId="62F463E0" w14:textId="3BA678E5" w:rsidR="00003C03" w:rsidRPr="00003C03" w:rsidRDefault="00003C03" w:rsidP="00003C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C248684" w14:textId="26C2A78E" w:rsidR="00403A3A" w:rsidRPr="0070549D" w:rsidRDefault="00003C03" w:rsidP="00403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003C03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Ведущий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.  </w:t>
      </w:r>
      <w:r w:rsidRPr="0070549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Любовь к Родине у человека начинается с любви к своим близким, к своему дому</w:t>
      </w:r>
      <w:r w:rsidRPr="007054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403A3A" w:rsidRPr="007054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03A3A" w:rsidRPr="007054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 красоте родного края нам расскажут </w:t>
      </w:r>
      <w:r w:rsidR="007054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Черноок Алексей </w:t>
      </w:r>
      <w:proofErr w:type="gramStart"/>
      <w:r w:rsidR="007054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</w:t>
      </w:r>
      <w:r w:rsidR="00403A3A" w:rsidRPr="007054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403A3A" w:rsidRPr="007054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proofErr w:type="spellEnd"/>
      <w:proofErr w:type="gramEnd"/>
      <w:r w:rsidR="00403A3A" w:rsidRPr="007054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403A3A" w:rsidRPr="007054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Максадов</w:t>
      </w:r>
      <w:proofErr w:type="spellEnd"/>
      <w:r w:rsidR="00403A3A" w:rsidRPr="007054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054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Тимофей</w:t>
      </w:r>
      <w:r w:rsidR="00403A3A" w:rsidRPr="007054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Встречаем Алексей </w:t>
      </w:r>
      <w:proofErr w:type="gramStart"/>
      <w:r w:rsidR="00403A3A" w:rsidRPr="007054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Черноок  произведение</w:t>
      </w:r>
      <w:proofErr w:type="gramEnd"/>
      <w:r w:rsidR="00403A3A" w:rsidRPr="007054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03A3A" w:rsidRPr="0070549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Платона Воронько «Лучше нет родного края»</w:t>
      </w:r>
    </w:p>
    <w:p w14:paraId="54A86E5A" w14:textId="77777777" w:rsidR="00003C03" w:rsidRPr="0070549D" w:rsidRDefault="00003C03" w:rsidP="00003C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</w:p>
    <w:p w14:paraId="3FB81AC0" w14:textId="77777777" w:rsidR="0070549D" w:rsidRDefault="00003C03" w:rsidP="00003C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003C03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Ведущий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. </w:t>
      </w:r>
      <w:r w:rsidR="00403A3A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Ребята, отгадайте загадку:</w:t>
      </w:r>
    </w:p>
    <w:p w14:paraId="41244758" w14:textId="14A2AC49" w:rsidR="00003C03" w:rsidRDefault="00403A3A" w:rsidP="00003C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proofErr w:type="gramStart"/>
      <w:r>
        <w:rPr>
          <w:rFonts w:ascii="Arial" w:eastAsia="Times New Roman" w:hAnsi="Arial" w:cs="Arial"/>
          <w:color w:val="181818"/>
          <w:sz w:val="32"/>
          <w:szCs w:val="32"/>
          <w:lang w:eastAsia="ru-RU"/>
        </w:rPr>
        <w:t>» Что</w:t>
      </w:r>
      <w:proofErr w:type="gramEnd"/>
      <w:r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за зверь лесной</w:t>
      </w:r>
    </w:p>
    <w:p w14:paraId="2BD06ECE" w14:textId="17761B7F" w:rsidR="00403A3A" w:rsidRDefault="00403A3A" w:rsidP="00003C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181818"/>
          <w:sz w:val="32"/>
          <w:szCs w:val="32"/>
          <w:lang w:eastAsia="ru-RU"/>
        </w:rPr>
        <w:lastRenderedPageBreak/>
        <w:t>Встал. Как столбик под сосной</w:t>
      </w:r>
    </w:p>
    <w:p w14:paraId="29098598" w14:textId="263512F8" w:rsidR="00403A3A" w:rsidRDefault="00403A3A" w:rsidP="00003C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И стоит среди травы</w:t>
      </w:r>
    </w:p>
    <w:p w14:paraId="291F51BB" w14:textId="6495E97E" w:rsidR="00403A3A" w:rsidRDefault="00403A3A" w:rsidP="00003C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181818"/>
          <w:sz w:val="32"/>
          <w:szCs w:val="32"/>
          <w:lang w:eastAsia="ru-RU"/>
        </w:rPr>
        <w:t>Уши, больше головы (заяц)</w:t>
      </w:r>
    </w:p>
    <w:p w14:paraId="59E8428F" w14:textId="3E4E5B1D" w:rsidR="00403A3A" w:rsidRDefault="00403A3A" w:rsidP="00003C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F0A4857" w14:textId="28862585" w:rsidR="00403A3A" w:rsidRDefault="00403A3A" w:rsidP="00003C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D5A3915" w14:textId="496D1AB0" w:rsidR="00403A3A" w:rsidRPr="0070549D" w:rsidRDefault="00403A3A" w:rsidP="0000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403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сейчас послушайте пожалуйста стихотворение </w:t>
      </w:r>
      <w:r w:rsidRPr="0070549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Николая Рубцова «Про зайца», читает </w:t>
      </w:r>
      <w:proofErr w:type="spellStart"/>
      <w:r w:rsidRPr="0070549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Сазонкин</w:t>
      </w:r>
      <w:proofErr w:type="spellEnd"/>
      <w:r w:rsidR="0070549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Роман</w:t>
      </w:r>
    </w:p>
    <w:p w14:paraId="027D6407" w14:textId="38A1ECC7" w:rsidR="00403A3A" w:rsidRPr="0070549D" w:rsidRDefault="0070549D" w:rsidP="0000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наш конкурс продолжается и с</w:t>
      </w:r>
      <w:r w:rsidR="00403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леду</w:t>
      </w:r>
      <w:r w:rsidR="00C74C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  <w:r w:rsidR="00403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щий у</w:t>
      </w:r>
      <w:r w:rsidR="00C74C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</w:t>
      </w:r>
      <w:r w:rsidR="00403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C74C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403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тник, Потапенко Савелий прочитает</w:t>
      </w:r>
      <w:r w:rsidR="009E36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замечательное стихотворение </w:t>
      </w:r>
      <w:r w:rsidR="009E36E3" w:rsidRPr="0070549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Самуила Маршака «Вот тает месяц молодой»</w:t>
      </w:r>
    </w:p>
    <w:p w14:paraId="3D8A6CC3" w14:textId="027B556D" w:rsidR="009E36E3" w:rsidRDefault="009E36E3" w:rsidP="0000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088EF3E" w14:textId="64627B76" w:rsidR="009E36E3" w:rsidRPr="0070549D" w:rsidRDefault="009E36E3" w:rsidP="0000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Следующие участники </w:t>
      </w:r>
      <w:r w:rsidR="00C74C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Вероника и Матвей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очень гостепр</w:t>
      </w:r>
      <w:r w:rsidR="007054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имные ребята</w:t>
      </w:r>
      <w:r w:rsidR="00C74C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 этом они расскажут в произведении </w:t>
      </w:r>
      <w:r w:rsidRPr="0070549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Даниила Хармса «Очень-очень вкусный пирог», встречаем Павлова Вероника и Артемьев Матвей</w:t>
      </w:r>
    </w:p>
    <w:p w14:paraId="4423738E" w14:textId="063CCAA1" w:rsidR="009E36E3" w:rsidRDefault="00996EB6" w:rsidP="0000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proofErr w:type="gramStart"/>
      <w:r w:rsidRPr="00996EB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="009E36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</w:t>
      </w:r>
      <w:proofErr w:type="spellEnd"/>
      <w:proofErr w:type="gramEnd"/>
      <w:r w:rsidR="009E36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7054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отгадайте </w:t>
      </w:r>
      <w:r w:rsidR="009E36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ещё одну загадку: </w:t>
      </w:r>
    </w:p>
    <w:p w14:paraId="5DD0A3D3" w14:textId="36CBAF7B" w:rsidR="009E36E3" w:rsidRDefault="009E36E3" w:rsidP="0000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Он </w:t>
      </w:r>
      <w:r w:rsidR="00C74C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ороза не боится. Хоть и очень маленький</w:t>
      </w:r>
    </w:p>
    <w:p w14:paraId="583D1FF5" w14:textId="3A73F934" w:rsidR="009E36E3" w:rsidRDefault="009E36E3" w:rsidP="0000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Из-под снега вышел друг и весной запахло вдруг (подснежник) </w:t>
      </w:r>
    </w:p>
    <w:p w14:paraId="0E2C1ADB" w14:textId="501254B6" w:rsidR="009E36E3" w:rsidRDefault="009E36E3" w:rsidP="0000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Давайте послушаем стихотворение </w:t>
      </w:r>
      <w:r w:rsidR="00C74CC0" w:rsidRPr="0070549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Полины Соловьёвой «Подснежник</w:t>
      </w:r>
      <w:r w:rsidR="00C74C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в исполнении Моржовой Елизаветы.</w:t>
      </w:r>
    </w:p>
    <w:p w14:paraId="6A48BD34" w14:textId="53B329AB" w:rsidR="00C74CC0" w:rsidRPr="0070549D" w:rsidRDefault="00C74CC0" w:rsidP="0000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Продолжаем тему весны и послушаем ещё одно произведение </w:t>
      </w:r>
      <w:r w:rsidRPr="0070549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Фёдора Тютчева «Зима не даром злится» в исполнении </w:t>
      </w:r>
      <w:proofErr w:type="spellStart"/>
      <w:r w:rsidRPr="0070549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Гурашкиной</w:t>
      </w:r>
      <w:proofErr w:type="spellEnd"/>
      <w:r w:rsidRPr="0070549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Анны.</w:t>
      </w:r>
    </w:p>
    <w:p w14:paraId="1B526854" w14:textId="1EB2F1B4" w:rsidR="00C74CC0" w:rsidRDefault="0070549D" w:rsidP="0000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proofErr w:type="gramStart"/>
      <w:r w:rsidRPr="0070549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Ведущий</w:t>
      </w:r>
      <w:r w:rsidR="00996E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="00C74C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</w:t>
      </w:r>
      <w:proofErr w:type="spellEnd"/>
      <w:proofErr w:type="gramEnd"/>
      <w:r w:rsidR="00C74C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скажите. А какой весенний месяц уже наступил? (Апрель) </w:t>
      </w:r>
    </w:p>
    <w:p w14:paraId="56A0B478" w14:textId="329FBBE5" w:rsidR="00C74CC0" w:rsidRDefault="00C74CC0" w:rsidP="0000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Следующая участница тоже очень любит этот весенний месяц. Встречаем, </w:t>
      </w:r>
      <w:r w:rsidRPr="00996EB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Митюкову Веронику с произведением Якова Акима «Апрель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14:paraId="34F81550" w14:textId="13C43E35" w:rsidR="00C74CC0" w:rsidRPr="00996EB6" w:rsidRDefault="00C74CC0" w:rsidP="0000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Следующий участник, уже приготовил для перелётных птиц скворечники и ждёт не дождётся</w:t>
      </w:r>
      <w:r w:rsidR="00996E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огда же они вернутся в наши края. Встречаем,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Какорин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Дмитрий</w:t>
      </w:r>
      <w:r w:rsidR="007054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с произведением </w:t>
      </w:r>
      <w:r w:rsidR="0070549D" w:rsidRPr="00996EB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Влади</w:t>
      </w:r>
      <w:r w:rsidR="00996EB6" w:rsidRPr="00996EB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</w:t>
      </w:r>
      <w:r w:rsidR="0070549D" w:rsidRPr="00996EB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ира Орлова «Ты, лети к </w:t>
      </w:r>
      <w:proofErr w:type="gramStart"/>
      <w:r w:rsidR="0070549D" w:rsidRPr="00996EB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нам ,</w:t>
      </w:r>
      <w:proofErr w:type="gramEnd"/>
      <w:r w:rsidR="0070549D" w:rsidRPr="00996EB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скворушка»</w:t>
      </w:r>
    </w:p>
    <w:p w14:paraId="50552869" w14:textId="77777777" w:rsidR="0070549D" w:rsidRDefault="0070549D" w:rsidP="0000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24BFE40" w14:textId="7AA85685" w:rsidR="009E36E3" w:rsidRDefault="00996EB6" w:rsidP="0000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наш конкурс продолжается и следующие участники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прочтут  замечательное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произведение Сергея Есенина «Берёза», встречаем Зеленых София и Гаврилов Кирилл</w:t>
      </w:r>
    </w:p>
    <w:p w14:paraId="270C210F" w14:textId="1371F4FD" w:rsidR="00996EB6" w:rsidRDefault="00996EB6" w:rsidP="0000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завершит наш конкурс Калашников Константин произведением Ивана Сурикова «Зима» </w:t>
      </w:r>
    </w:p>
    <w:p w14:paraId="15D04D14" w14:textId="2DC3535C" w:rsidR="00996EB6" w:rsidRDefault="00996EB6" w:rsidP="0000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6EB6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Бондарева</w:t>
      </w:r>
    </w:p>
    <w:p w14:paraId="11F4161B" w14:textId="5C00D363" w:rsidR="009E36E3" w:rsidRDefault="009E36E3" w:rsidP="0000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6BA650B" w14:textId="57C315EF" w:rsidR="009E36E3" w:rsidRDefault="009E36E3" w:rsidP="0000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22D61D7" w14:textId="520F6426" w:rsidR="009E36E3" w:rsidRDefault="009E36E3" w:rsidP="0000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381E723" w14:textId="198D01AF" w:rsidR="009E36E3" w:rsidRDefault="009E36E3" w:rsidP="0000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186537D" w14:textId="77777777" w:rsidR="009E36E3" w:rsidRPr="00403A3A" w:rsidRDefault="009E36E3" w:rsidP="0000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05F6330" w14:textId="77777777" w:rsidR="00003C03" w:rsidRPr="00003C03" w:rsidRDefault="00003C03" w:rsidP="00003C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003C03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Ведущий: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 Наш конкурс чтецов подошел к концу, и пока жюри подводит итоги, мы с вами немного отдохнем и еще поиграем.</w:t>
      </w:r>
    </w:p>
    <w:p w14:paraId="166D1B4E" w14:textId="77777777" w:rsidR="00003C03" w:rsidRPr="00003C03" w:rsidRDefault="00003C03" w:rsidP="00003C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Игра «Литературная викторина»</w:t>
      </w:r>
    </w:p>
    <w:p w14:paraId="72BD4458" w14:textId="77777777" w:rsidR="00003C03" w:rsidRPr="00003C03" w:rsidRDefault="00003C03" w:rsidP="00003C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lastRenderedPageBreak/>
        <w:t>1 Возле леса, на опушке, 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Трое их живет в избушке. 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Там три стула и три кружки, 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Три кроватки, три подушки. 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Угадайте без подсказки, 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Кто герои этой сказки? 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Три медведя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2 На сметане мешен, 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На окошке стужен, 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Круглый бок, румяный бок. 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Покатился… 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Колобок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3 Бабусю знает целый свет,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Ей от роду лишь триста лет.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Там, на неведомых дорожках,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Дом её на курьих ножках.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Баба Яга</w:t>
      </w:r>
    </w:p>
    <w:p w14:paraId="61F3C8F8" w14:textId="77777777" w:rsidR="00003C03" w:rsidRPr="00003C03" w:rsidRDefault="00003C03" w:rsidP="00003C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4 Конь ретивый,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Долгогривый.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Скачет полем,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Скачет нивой.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Конь росточком малый,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Но зато удалый.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Конёк-горбунок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5 Сидит в корзине девочка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У мишки за спиной,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Он, сам того не ведая,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Несет ее домой.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Ну, отгадал загадку?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Тогда скорей ответь!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Название этой сказки….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Маша и медведь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6 Ждали маму с молоком,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А пустили волка в дом...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Кем же были эти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lastRenderedPageBreak/>
        <w:t>Маленькие дети?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Волк и семеро козлят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7 Летела стрела и попала в болото,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И в этом болоте поднял её кто-то.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Кто, распростившись с зелёною кожей,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Сделался мигом красивой, пригожей?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Царевна лягушка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8 Ах, ты Петя простота,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Сплоховал немножко: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Не послушался кота,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Выглянул в окошко.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Кот, лиса и петух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9 Красна девица грустна,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Ей не нравится весна.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Ей на солнце тяжко —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Слёзы льёт бедняжка.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Снегурочка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10 Всех важней она в загадке,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Хоть и в погребе жила: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Репку вытащить из грядки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Деду с бабкой помогла.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Мышка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11 Братца украли,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Себе на спину сажали,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Крыльями махали,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Бабе-Яге угождали. 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Гуси-лебеди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12 Кто к проруби ходил,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Всех удивил,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Воду черпал -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Щуку поймал,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Дурачком звался,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На печке катался?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lastRenderedPageBreak/>
        <w:t>Не прошло месяца да недели -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На царевне женился кто?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Емеля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13 Как-то мышка невеличка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На пол сбросила яичко.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Плачет баба, плачет дед.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Что за сказка, дай ответ!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Курочка Ряба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14 В этом доме без забот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Жили звери, только вот,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Медведь к ним пришел потом,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Поломал звериный дом.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Теремок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15 В сказке лисонька плутовка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Обманула зайку ловко,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Из избушки выгнав прочь.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Плакал зайка день и ночь.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Но в беде ему помог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Один смелый петушок.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</w:r>
      <w:proofErr w:type="spellStart"/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Заюшкина</w:t>
      </w:r>
      <w:proofErr w:type="spellEnd"/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избушка</w:t>
      </w:r>
    </w:p>
    <w:p w14:paraId="6071CC9A" w14:textId="77777777" w:rsidR="00003C03" w:rsidRPr="00003C03" w:rsidRDefault="00003C03" w:rsidP="00003C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 </w:t>
      </w:r>
    </w:p>
    <w:p w14:paraId="08C3091D" w14:textId="77777777" w:rsidR="00003C03" w:rsidRPr="00003C03" w:rsidRDefault="00003C03" w:rsidP="00003C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Ведущий</w:t>
      </w:r>
      <w:proofErr w:type="gramStart"/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: Продолжаем</w:t>
      </w:r>
      <w:proofErr w:type="gramEnd"/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нашу викторину. Сейчас нашим командам надо будет вспомнить сказки, и ответить правильно на вопросы.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1. "Скоро сказка сказывается, да не скоро..." Что дальше? 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Дело делается 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2. От кого не ушёл Колобок? 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От лисы 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3. Попив водицы из копытца, братец Иванушка превратился в... 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Козлёночка 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 xml:space="preserve">4. Кто из этих зверей в сказках носит фамилию Топтыгин, отчество </w:t>
      </w:r>
      <w:proofErr w:type="spellStart"/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Потапыч</w:t>
      </w:r>
      <w:proofErr w:type="spellEnd"/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, 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а кличку - Косолапый? 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</w:r>
      <w:proofErr w:type="gramStart"/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Медведь....</w:t>
      </w:r>
      <w:proofErr w:type="gramEnd"/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. 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lastRenderedPageBreak/>
        <w:t>5. Сколько козлят слопал волк в сказке "Волк и семеро козлят"? 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Шесть 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6. Отчего растаяла Снегурочка? 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Прыгнула через костёр 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7. "Я там был, мёд, пиво пил, по усам текло - ..." Что дальше? 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А в рот не попало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8. В какое время года происходили события в сказке «По щучьему веленью»? 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Зимой 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9. Куда упала стрела младшего сына из сказки «Царевна-лягушка»? 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В болото 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10. В сказке «Гуси-лебеди» девочка, разыскивая братца, сначала встретила на пути... 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Печку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11. Кто во всем помогал Крошечке -</w:t>
      </w:r>
      <w:proofErr w:type="spellStart"/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Хаврошечке</w:t>
      </w:r>
      <w:proofErr w:type="spellEnd"/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? 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Коровушка 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12. «Битый небитого везет...». Из какой сказки эти слова? 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«Лисичка-сестричка и серый волк» 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13. Кто прогнал лису в сказке «</w:t>
      </w:r>
      <w:proofErr w:type="spellStart"/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Заюшкина</w:t>
      </w:r>
      <w:proofErr w:type="spellEnd"/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избушка»? 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Петух 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14. Из какого инструмента мужик варил кашу? 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Из топора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15. Кто сломал теремок?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Медведь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16. За какие леса несла лиса петуха?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За тёмные</w:t>
      </w:r>
    </w:p>
    <w:p w14:paraId="3D4156DB" w14:textId="77777777" w:rsidR="00003C03" w:rsidRPr="00003C03" w:rsidRDefault="00003C03" w:rsidP="00003C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 </w:t>
      </w:r>
    </w:p>
    <w:p w14:paraId="0EADE7AD" w14:textId="77777777" w:rsidR="00003C03" w:rsidRPr="00003C03" w:rsidRDefault="00003C03" w:rsidP="00003C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3C03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Ведущий: 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Молодцы, ребята! А сейчас найдите ошибки в названии сказки:</w:t>
      </w:r>
    </w:p>
    <w:p w14:paraId="409DA2B4" w14:textId="77777777" w:rsidR="00003C03" w:rsidRPr="00003C03" w:rsidRDefault="00003C03" w:rsidP="00003C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Царевна-мушка 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По кошачьему велению 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Иван царевич и зеленый волк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Сестрица Аленушка и братец Никитушка 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Петушок — золотой пастушок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Мальчик-с-ноготок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Суп из топора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Сивка-мурка</w:t>
      </w:r>
    </w:p>
    <w:p w14:paraId="7A779879" w14:textId="77777777" w:rsidR="00003C03" w:rsidRPr="00003C03" w:rsidRDefault="00003C03" w:rsidP="00003C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lastRenderedPageBreak/>
        <w:t> </w:t>
      </w:r>
    </w:p>
    <w:p w14:paraId="592145ED" w14:textId="77777777" w:rsidR="00003C03" w:rsidRPr="00003C03" w:rsidRDefault="00003C03" w:rsidP="00003C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3C03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Ведущий: 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А сей час, мы с нетерпением ждем решения нашего компетентного жюри, вам слово.</w:t>
      </w:r>
    </w:p>
    <w:p w14:paraId="6C848B8F" w14:textId="77777777" w:rsidR="00003C03" w:rsidRPr="00003C03" w:rsidRDefault="00003C03" w:rsidP="00003C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Подведение итогов, вручение наград.</w:t>
      </w:r>
    </w:p>
    <w:p w14:paraId="33EACD75" w14:textId="77777777" w:rsidR="00003C03" w:rsidRPr="00003C03" w:rsidRDefault="00003C03" w:rsidP="00003C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3C03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Ведущий</w:t>
      </w:r>
      <w:proofErr w:type="gramStart"/>
      <w:r w:rsidRPr="00003C03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:</w:t>
      </w: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 Всем</w:t>
      </w:r>
      <w:proofErr w:type="gramEnd"/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спасибо за внимание,</w:t>
      </w:r>
    </w:p>
    <w:p w14:paraId="51D8D98B" w14:textId="77777777" w:rsidR="00003C03" w:rsidRPr="00003C03" w:rsidRDefault="00003C03" w:rsidP="00003C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За задор, стихи, и речь,</w:t>
      </w:r>
    </w:p>
    <w:p w14:paraId="071E93C0" w14:textId="77777777" w:rsidR="00003C03" w:rsidRPr="00003C03" w:rsidRDefault="00003C03" w:rsidP="00003C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Говорим мы «До свидания!»</w:t>
      </w:r>
    </w:p>
    <w:p w14:paraId="3B16CF98" w14:textId="77777777" w:rsidR="00003C03" w:rsidRPr="00003C03" w:rsidRDefault="00003C03" w:rsidP="00003C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3C0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«До счастливых, новых встреч!»      </w:t>
      </w:r>
    </w:p>
    <w:p w14:paraId="65DF1032" w14:textId="77777777" w:rsidR="007C16AA" w:rsidRDefault="007C16AA"/>
    <w:sectPr w:rsidR="007C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29A"/>
    <w:multiLevelType w:val="multilevel"/>
    <w:tmpl w:val="9CA4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6AA"/>
    <w:rsid w:val="00003C03"/>
    <w:rsid w:val="00171E2D"/>
    <w:rsid w:val="00403A3A"/>
    <w:rsid w:val="0070549D"/>
    <w:rsid w:val="007C16AA"/>
    <w:rsid w:val="00996EB6"/>
    <w:rsid w:val="009E36E3"/>
    <w:rsid w:val="00C7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8268"/>
  <w15:chartTrackingRefBased/>
  <w15:docId w15:val="{FAC88024-98BD-4652-9161-6711EA5E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0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2023-03-23T08:55:00Z</dcterms:created>
  <dcterms:modified xsi:type="dcterms:W3CDTF">2023-03-31T16:13:00Z</dcterms:modified>
</cp:coreProperties>
</file>